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4D4F" w14:textId="3C78A70D" w:rsidR="004846CF" w:rsidRPr="00A27BD6" w:rsidRDefault="007E3A60">
      <w:pPr>
        <w:rPr>
          <w:rFonts w:ascii="Arial" w:hAnsi="Arial" w:cs="Arial"/>
          <w:b/>
          <w:bCs/>
        </w:rPr>
      </w:pPr>
      <w:r w:rsidRPr="00A27BD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A27BD6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 w:rsidRPr="00A27BD6">
        <w:rPr>
          <w:rFonts w:ascii="Arial" w:hAnsi="Arial" w:cs="Arial"/>
          <w:b/>
          <w:bCs/>
          <w:u w:val="single"/>
        </w:rPr>
        <w:t xml:space="preserve">Year </w:t>
      </w:r>
      <w:r w:rsidR="007D237F">
        <w:rPr>
          <w:rFonts w:ascii="Arial" w:hAnsi="Arial" w:cs="Arial"/>
          <w:b/>
          <w:bCs/>
          <w:u w:val="single"/>
        </w:rPr>
        <w:t xml:space="preserve">5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</w:t>
      </w:r>
      <w:r w:rsidR="00404307" w:rsidRPr="00A27BD6">
        <w:rPr>
          <w:rFonts w:ascii="Arial" w:hAnsi="Arial" w:cs="Arial"/>
          <w:b/>
          <w:bCs/>
          <w:u w:val="single"/>
        </w:rPr>
        <w:t xml:space="preserve">Commencing </w:t>
      </w:r>
      <w:r w:rsidR="00290F34">
        <w:rPr>
          <w:rFonts w:ascii="Arial" w:hAnsi="Arial" w:cs="Arial"/>
          <w:b/>
          <w:bCs/>
          <w:u w:val="single"/>
        </w:rPr>
        <w:t>13.11</w:t>
      </w:r>
      <w:r w:rsidR="00113810">
        <w:rPr>
          <w:rFonts w:ascii="Arial" w:hAnsi="Arial" w:cs="Arial"/>
          <w:b/>
          <w:bCs/>
          <w:u w:val="single"/>
        </w:rPr>
        <w:t>.23</w:t>
      </w:r>
    </w:p>
    <w:p w14:paraId="01D61661" w14:textId="0D253313" w:rsidR="00404307" w:rsidRPr="00A27BD6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559" w:type="dxa"/>
        <w:tblLayout w:type="fixed"/>
        <w:tblLook w:val="04A0" w:firstRow="1" w:lastRow="0" w:firstColumn="1" w:lastColumn="0" w:noHBand="0" w:noVBand="1"/>
      </w:tblPr>
      <w:tblGrid>
        <w:gridCol w:w="1639"/>
        <w:gridCol w:w="3423"/>
        <w:gridCol w:w="427"/>
        <w:gridCol w:w="3260"/>
        <w:gridCol w:w="425"/>
        <w:gridCol w:w="3692"/>
        <w:gridCol w:w="2693"/>
      </w:tblGrid>
      <w:tr w:rsidR="00D4048E" w:rsidRPr="00B81B59" w14:paraId="697959E8" w14:textId="5F99CEFF" w:rsidTr="00D4048E">
        <w:trPr>
          <w:trHeight w:val="822"/>
        </w:trPr>
        <w:tc>
          <w:tcPr>
            <w:tcW w:w="1639" w:type="dxa"/>
          </w:tcPr>
          <w:p w14:paraId="4526B6A2" w14:textId="15EAB13E" w:rsidR="00DE150E" w:rsidRPr="00B81B59" w:rsidRDefault="00DE15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3" w:type="dxa"/>
          </w:tcPr>
          <w:p w14:paraId="51FF9DDA" w14:textId="78413D51" w:rsidR="0008529E" w:rsidRPr="00B81B59" w:rsidRDefault="0008529E" w:rsidP="0008529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3944FC" w14:textId="454FAA7A" w:rsidR="00DE150E" w:rsidRPr="00B81B59" w:rsidRDefault="0008529E" w:rsidP="0008529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</w:t>
            </w:r>
            <w:r w:rsidR="00F1027A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Lessons 09:00 </w:t>
            </w:r>
            <w:r w:rsidR="00A27BD6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F1027A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10:30</w:t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</w:t>
            </w:r>
          </w:p>
        </w:tc>
        <w:tc>
          <w:tcPr>
            <w:tcW w:w="427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B81B59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1C4BF58C" w14:textId="77777777" w:rsidR="0008529E" w:rsidRPr="00B81B59" w:rsidRDefault="0008529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6118FC" w14:textId="7D8299A7" w:rsidR="00DE150E" w:rsidRPr="00B81B59" w:rsidRDefault="00F1027A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="00EB0B85"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EB0B85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E150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10:45 </w:t>
            </w:r>
            <w:r w:rsidR="00A27BD6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DE150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12:15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B81B59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92" w:type="dxa"/>
          </w:tcPr>
          <w:p w14:paraId="2917AC91" w14:textId="77777777" w:rsidR="0008529E" w:rsidRPr="00B81B59" w:rsidRDefault="0008529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C882C3" w14:textId="77777777" w:rsidR="0008529E" w:rsidRPr="00B81B59" w:rsidRDefault="00F1027A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="00DE150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13:15 </w:t>
            </w:r>
            <w:r w:rsidR="00A27BD6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DE150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</w:t>
            </w:r>
            <w:r w:rsidR="002626C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DE150E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:30 </w:t>
            </w:r>
          </w:p>
          <w:p w14:paraId="59D542EE" w14:textId="744D3BE4" w:rsidR="00DE150E" w:rsidRPr="00B81B59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(Incorporating 15-minute break)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0C43ECB4" w14:textId="77777777" w:rsidR="0008529E" w:rsidRPr="00B81B59" w:rsidRDefault="0008529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A6F47D" w14:textId="130A37D4" w:rsidR="00DE150E" w:rsidRPr="00B81B59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D4048E" w:rsidRPr="00B81B59" w14:paraId="3ADF6565" w14:textId="79861C0D" w:rsidTr="004436A3">
        <w:trPr>
          <w:trHeight w:val="1640"/>
        </w:trPr>
        <w:tc>
          <w:tcPr>
            <w:tcW w:w="1639" w:type="dxa"/>
            <w:vAlign w:val="center"/>
          </w:tcPr>
          <w:p w14:paraId="76049EE9" w14:textId="24DC6772" w:rsidR="00E8631B" w:rsidRPr="00B81B59" w:rsidRDefault="0008529E" w:rsidP="0008529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C5745A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15CC4686" w14:textId="7A1411C8" w:rsidR="00C5745A" w:rsidRPr="00B81B59" w:rsidRDefault="0008529E" w:rsidP="0008529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290F34">
              <w:rPr>
                <w:rFonts w:ascii="Arial" w:hAnsi="Arial" w:cs="Arial"/>
                <w:b/>
                <w:bCs/>
                <w:sz w:val="20"/>
                <w:szCs w:val="20"/>
              </w:rPr>
              <w:t>13/11</w:t>
            </w:r>
            <w:r w:rsidR="00C5745A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/23</w:t>
            </w:r>
          </w:p>
        </w:tc>
        <w:tc>
          <w:tcPr>
            <w:tcW w:w="3423" w:type="dxa"/>
            <w:shd w:val="clear" w:color="auto" w:fill="auto"/>
          </w:tcPr>
          <w:p w14:paraId="3BB0DEEB" w14:textId="1F565885" w:rsidR="00C5745A" w:rsidRPr="009A2217" w:rsidRDefault="00C5745A" w:rsidP="00D404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EA40E23" w14:textId="38D4BDF7" w:rsidR="00985124" w:rsidRPr="009A2217" w:rsidRDefault="001E5627" w:rsidP="00D20D0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9A221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Fluent in five</w:t>
            </w:r>
            <w:r w:rsidR="00EB47AF" w:rsidRPr="009A221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/ Rapid Reasoning</w:t>
            </w:r>
          </w:p>
          <w:p w14:paraId="58BA3807" w14:textId="67150018" w:rsidR="00B56C2E" w:rsidRPr="009A2217" w:rsidRDefault="00985124" w:rsidP="00032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0C78A1" w:rsidRPr="009A221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210F">
              <w:rPr>
                <w:rFonts w:ascii="Arial" w:hAnsi="Arial" w:cs="Arial"/>
                <w:sz w:val="20"/>
                <w:szCs w:val="20"/>
              </w:rPr>
              <w:t>draw, read and interpret line graphs using temperature, rainfall (mm) and heartrate (bpm)</w:t>
            </w:r>
          </w:p>
        </w:tc>
        <w:tc>
          <w:tcPr>
            <w:tcW w:w="427" w:type="dxa"/>
            <w:vMerge/>
            <w:shd w:val="clear" w:color="auto" w:fill="auto"/>
          </w:tcPr>
          <w:p w14:paraId="7B044AF7" w14:textId="77777777" w:rsidR="00E8631B" w:rsidRPr="009A2217" w:rsidRDefault="00E8631B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15242CD9" w14:textId="734D5E25" w:rsidR="00E8631B" w:rsidRPr="009A2217" w:rsidRDefault="001E5627" w:rsidP="00D404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Literacy</w:t>
            </w:r>
          </w:p>
          <w:p w14:paraId="6EBCF18B" w14:textId="27D9A3B3" w:rsidR="00944194" w:rsidRPr="009A2217" w:rsidRDefault="00E8631B" w:rsidP="0015689A">
            <w:pPr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0C78A1" w:rsidRPr="009A2217">
              <w:rPr>
                <w:rFonts w:ascii="Arial" w:hAnsi="Arial" w:cs="Arial"/>
                <w:sz w:val="20"/>
                <w:szCs w:val="20"/>
              </w:rPr>
              <w:t xml:space="preserve"> write new spellings into ten sentences that make </w:t>
            </w:r>
            <w:r w:rsidR="00E33FE1" w:rsidRPr="009A2217">
              <w:rPr>
                <w:rFonts w:ascii="Arial" w:hAnsi="Arial" w:cs="Arial"/>
                <w:sz w:val="20"/>
                <w:szCs w:val="20"/>
              </w:rPr>
              <w:t>sense;</w:t>
            </w:r>
            <w:r w:rsidR="000C78A1" w:rsidRPr="009A2217">
              <w:rPr>
                <w:rFonts w:ascii="Arial" w:hAnsi="Arial" w:cs="Arial"/>
                <w:sz w:val="20"/>
                <w:szCs w:val="20"/>
              </w:rPr>
              <w:t xml:space="preserve"> Every sentence has to start with a different sentence starter.</w:t>
            </w:r>
            <w:r w:rsidR="00662C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3F90">
              <w:rPr>
                <w:rFonts w:ascii="Arial" w:hAnsi="Arial" w:cs="Arial"/>
                <w:sz w:val="20"/>
                <w:szCs w:val="20"/>
              </w:rPr>
              <w:t xml:space="preserve">Spelling frame </w:t>
            </w:r>
            <w:proofErr w:type="spellStart"/>
            <w:r w:rsidR="00A03F90">
              <w:rPr>
                <w:rFonts w:ascii="Arial" w:hAnsi="Arial" w:cs="Arial"/>
                <w:sz w:val="20"/>
                <w:szCs w:val="20"/>
              </w:rPr>
              <w:t>Y</w:t>
            </w:r>
            <w:r w:rsidR="00BD45CF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="00BD45CF">
              <w:rPr>
                <w:rFonts w:ascii="Arial" w:hAnsi="Arial" w:cs="Arial"/>
                <w:sz w:val="20"/>
                <w:szCs w:val="20"/>
              </w:rPr>
              <w:t xml:space="preserve"> 5 ,43</w:t>
            </w:r>
          </w:p>
        </w:tc>
        <w:tc>
          <w:tcPr>
            <w:tcW w:w="425" w:type="dxa"/>
            <w:vMerge/>
            <w:shd w:val="clear" w:color="auto" w:fill="auto"/>
          </w:tcPr>
          <w:p w14:paraId="618B5F99" w14:textId="77777777" w:rsidR="00E8631B" w:rsidRPr="009A2217" w:rsidRDefault="00E8631B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  <w:shd w:val="clear" w:color="auto" w:fill="auto"/>
          </w:tcPr>
          <w:p w14:paraId="03A874FC" w14:textId="77777777" w:rsidR="00B56C2E" w:rsidRDefault="001E5627" w:rsidP="00B56C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Topic/Science</w:t>
            </w:r>
            <w:r w:rsidR="00B56C2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 </w:t>
            </w:r>
          </w:p>
          <w:p w14:paraId="38BD4D51" w14:textId="42860B01" w:rsidR="00E8631B" w:rsidRPr="009A2217" w:rsidRDefault="00E8631B" w:rsidP="00AC21D1">
            <w:pPr>
              <w:rPr>
                <w:rFonts w:ascii="Arial" w:hAnsi="Arial" w:cs="Arial"/>
                <w:sz w:val="20"/>
                <w:szCs w:val="20"/>
              </w:rPr>
            </w:pPr>
            <w:r w:rsidRPr="00B56C2E">
              <w:rPr>
                <w:rFonts w:ascii="Arial" w:hAnsi="Arial" w:cs="Arial"/>
                <w:sz w:val="20"/>
                <w:szCs w:val="20"/>
              </w:rPr>
              <w:t xml:space="preserve">By the end of this lesson your </w:t>
            </w:r>
            <w:r w:rsidR="00B56C2E">
              <w:rPr>
                <w:rFonts w:ascii="Arial" w:eastAsia="Sassoon Infant Rg" w:hAnsi="Arial" w:cs="Arial"/>
                <w:color w:val="1C1C1C"/>
                <w:kern w:val="24"/>
                <w:sz w:val="20"/>
                <w:szCs w:val="20"/>
                <w:lang w:eastAsia="en-GB"/>
              </w:rPr>
              <w:t>child should be able to</w:t>
            </w:r>
            <w:r w:rsidR="00B56C2E" w:rsidRPr="00B56C2E">
              <w:rPr>
                <w:rFonts w:ascii="Arial" w:eastAsia="Sassoon Infant Rg" w:hAnsi="Arial" w:cs="Arial"/>
                <w:color w:val="1C1C1C"/>
                <w:kern w:val="24"/>
                <w:sz w:val="20"/>
                <w:szCs w:val="20"/>
                <w:lang w:eastAsia="en-GB"/>
              </w:rPr>
              <w:t xml:space="preserve"> </w:t>
            </w:r>
            <w:r w:rsidR="002108C8">
              <w:rPr>
                <w:rFonts w:ascii="Arial" w:eastAsia="Sassoon Infant Rg" w:hAnsi="Arial" w:cs="Arial"/>
                <w:color w:val="1C1C1C"/>
                <w:kern w:val="24"/>
                <w:sz w:val="20"/>
                <w:szCs w:val="20"/>
                <w:lang w:eastAsia="en-GB"/>
              </w:rPr>
              <w:t xml:space="preserve">research </w:t>
            </w:r>
            <w:proofErr w:type="gramStart"/>
            <w:r w:rsidR="002108C8">
              <w:rPr>
                <w:rFonts w:ascii="Arial" w:eastAsia="Sassoon Infant Rg" w:hAnsi="Arial" w:cs="Arial"/>
                <w:color w:val="1C1C1C"/>
                <w:kern w:val="24"/>
                <w:sz w:val="20"/>
                <w:szCs w:val="20"/>
                <w:lang w:eastAsia="en-GB"/>
              </w:rPr>
              <w:t xml:space="preserve">and </w:t>
            </w:r>
            <w:r w:rsidR="00AC21D1">
              <w:rPr>
                <w:rFonts w:ascii="Arial" w:eastAsia="Sassoon Infant Rg" w:hAnsi="Arial" w:cs="Arial"/>
                <w:color w:val="1C1C1C"/>
                <w:kern w:val="24"/>
                <w:sz w:val="20"/>
                <w:szCs w:val="20"/>
                <w:lang w:eastAsia="en-GB"/>
              </w:rPr>
              <w:t xml:space="preserve"> develop</w:t>
            </w:r>
            <w:proofErr w:type="gramEnd"/>
            <w:r w:rsidR="00AC21D1">
              <w:rPr>
                <w:rFonts w:ascii="Arial" w:eastAsia="Sassoon Infant Rg" w:hAnsi="Arial" w:cs="Arial"/>
                <w:color w:val="1C1C1C"/>
                <w:kern w:val="24"/>
                <w:sz w:val="20"/>
                <w:szCs w:val="20"/>
                <w:lang w:eastAsia="en-GB"/>
              </w:rPr>
              <w:t xml:space="preserve"> scientific questions on the Earth and Space work we have done. Question making, question sharing and pinpointing a final question.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28EF0E5E" w14:textId="5C42E4E6" w:rsidR="00E8631B" w:rsidRPr="00B81B59" w:rsidRDefault="000059AA" w:rsidP="002F40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2pm Visit frim Janet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Trigg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Interfaith week, Christianity</w:t>
            </w:r>
          </w:p>
        </w:tc>
      </w:tr>
      <w:tr w:rsidR="00D4048E" w:rsidRPr="00B81B59" w14:paraId="27662458" w14:textId="7606F87F" w:rsidTr="00D4048E">
        <w:trPr>
          <w:trHeight w:val="932"/>
        </w:trPr>
        <w:tc>
          <w:tcPr>
            <w:tcW w:w="1639" w:type="dxa"/>
            <w:vAlign w:val="center"/>
          </w:tcPr>
          <w:p w14:paraId="556B08C9" w14:textId="709C8F2E" w:rsidR="00545B4C" w:rsidRPr="00B81B59" w:rsidRDefault="00545B4C" w:rsidP="00B81B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Tuesday</w:t>
            </w:r>
          </w:p>
          <w:p w14:paraId="2741B45A" w14:textId="344C44B7" w:rsidR="00545B4C" w:rsidRPr="00B81B59" w:rsidRDefault="00545B4C" w:rsidP="00B81B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290F34">
              <w:rPr>
                <w:rFonts w:ascii="Arial" w:hAnsi="Arial" w:cs="Arial"/>
                <w:b/>
                <w:bCs/>
                <w:sz w:val="20"/>
                <w:szCs w:val="20"/>
              </w:rPr>
              <w:t>14/11</w:t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/23</w:t>
            </w:r>
          </w:p>
        </w:tc>
        <w:tc>
          <w:tcPr>
            <w:tcW w:w="3423" w:type="dxa"/>
          </w:tcPr>
          <w:p w14:paraId="46D00C48" w14:textId="0E83E426" w:rsidR="00545B4C" w:rsidRPr="009A2217" w:rsidRDefault="00545B4C" w:rsidP="00D404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05B5906" w14:textId="54888CA3" w:rsidR="00545B4C" w:rsidRPr="009A2217" w:rsidRDefault="00545B4C" w:rsidP="00D4048E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9A221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Fluent in five</w:t>
            </w:r>
            <w:r w:rsidR="00EB47AF" w:rsidRPr="009A221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/ Rapid Reasoning</w:t>
            </w:r>
          </w:p>
          <w:p w14:paraId="64C3D36A" w14:textId="44A215FC" w:rsidR="00545B4C" w:rsidRPr="009A2217" w:rsidRDefault="00545B4C" w:rsidP="00032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00317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210F">
              <w:rPr>
                <w:rFonts w:ascii="Arial" w:hAnsi="Arial" w:cs="Arial"/>
                <w:sz w:val="20"/>
                <w:szCs w:val="20"/>
              </w:rPr>
              <w:t>complete all three graphs from yesterday. They will then ask and answer questions with a partner and to the class</w:t>
            </w:r>
          </w:p>
        </w:tc>
        <w:tc>
          <w:tcPr>
            <w:tcW w:w="427" w:type="dxa"/>
            <w:shd w:val="clear" w:color="auto" w:fill="D9D9D9" w:themeFill="background1" w:themeFillShade="D9"/>
          </w:tcPr>
          <w:p w14:paraId="7902D8B4" w14:textId="77777777" w:rsidR="00545B4C" w:rsidRPr="009A2217" w:rsidRDefault="00545B4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99E08E9" w14:textId="7A21A5CD" w:rsidR="00545B4C" w:rsidRPr="009A2217" w:rsidRDefault="00545B4C" w:rsidP="00D4048E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sz w:val="20"/>
                <w:szCs w:val="20"/>
                <w:u w:val="single"/>
              </w:rPr>
              <w:t>Literacy</w:t>
            </w:r>
          </w:p>
          <w:p w14:paraId="7D4061B4" w14:textId="39B9794D" w:rsidR="00545B4C" w:rsidRPr="00A715CA" w:rsidRDefault="00545B4C" w:rsidP="00BD45CF">
            <w:pPr>
              <w:rPr>
                <w:rFonts w:ascii="Arial" w:hAnsi="Arial" w:cs="Arial"/>
                <w:sz w:val="20"/>
                <w:szCs w:val="20"/>
              </w:rPr>
            </w:pPr>
            <w:r w:rsidRPr="00A715CA">
              <w:rPr>
                <w:rFonts w:ascii="Arial" w:hAnsi="Arial" w:cs="Arial"/>
                <w:sz w:val="20"/>
                <w:szCs w:val="20"/>
              </w:rPr>
              <w:t>By the end of this les</w:t>
            </w:r>
            <w:r w:rsidR="00E967ED">
              <w:rPr>
                <w:rFonts w:ascii="Arial" w:hAnsi="Arial" w:cs="Arial"/>
                <w:sz w:val="20"/>
                <w:szCs w:val="20"/>
              </w:rPr>
              <w:t>son your child</w:t>
            </w:r>
            <w:r w:rsidR="00A715CA" w:rsidRPr="00A715CA">
              <w:rPr>
                <w:rFonts w:ascii="Arial" w:hAnsi="Arial" w:cs="Arial"/>
                <w:sz w:val="20"/>
                <w:szCs w:val="20"/>
              </w:rPr>
              <w:t xml:space="preserve"> will </w:t>
            </w:r>
            <w:r w:rsidR="0003210F">
              <w:rPr>
                <w:rFonts w:ascii="Arial" w:hAnsi="Arial" w:cs="Arial"/>
                <w:sz w:val="20"/>
                <w:szCs w:val="20"/>
              </w:rPr>
              <w:t>produce a ten line paragraph descri</w:t>
            </w:r>
            <w:r w:rsidR="00AC21D1">
              <w:rPr>
                <w:rFonts w:ascii="Arial" w:hAnsi="Arial" w:cs="Arial"/>
                <w:sz w:val="20"/>
                <w:szCs w:val="20"/>
              </w:rPr>
              <w:t>bi</w:t>
            </w:r>
            <w:r w:rsidR="0003210F">
              <w:rPr>
                <w:rFonts w:ascii="Arial" w:hAnsi="Arial" w:cs="Arial"/>
                <w:sz w:val="20"/>
                <w:szCs w:val="20"/>
              </w:rPr>
              <w:t>ng Thes</w:t>
            </w:r>
            <w:r w:rsidR="00AC21D1">
              <w:rPr>
                <w:rFonts w:ascii="Arial" w:hAnsi="Arial" w:cs="Arial"/>
                <w:sz w:val="20"/>
                <w:szCs w:val="20"/>
              </w:rPr>
              <w:t>eus’ feelings. Putting into practise our work on better descriptive adjectives.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29F14162" w14:textId="77777777" w:rsidR="00545B4C" w:rsidRPr="009A2217" w:rsidRDefault="00545B4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542A0D13" w14:textId="4A02B2C8" w:rsidR="00545B4C" w:rsidRPr="009A2217" w:rsidRDefault="00545B4C" w:rsidP="00CD3735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9A2217"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  <w:t>PE</w:t>
            </w:r>
          </w:p>
          <w:p w14:paraId="65FF712A" w14:textId="2C372F3C" w:rsidR="00545B4C" w:rsidRDefault="00545B4C" w:rsidP="00BD45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25539A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="00460DCC">
              <w:rPr>
                <w:rFonts w:ascii="Arial" w:hAnsi="Arial" w:cs="Arial"/>
                <w:sz w:val="20"/>
                <w:szCs w:val="20"/>
              </w:rPr>
              <w:t xml:space="preserve">omplete </w:t>
            </w:r>
            <w:r w:rsidR="00BD45CF">
              <w:rPr>
                <w:rFonts w:ascii="Arial" w:hAnsi="Arial" w:cs="Arial"/>
                <w:sz w:val="20"/>
                <w:szCs w:val="20"/>
              </w:rPr>
              <w:t>PE lesson. We will continue to learn cricket, this week we will be learning. This week we will be learning how to bowl.</w:t>
            </w:r>
          </w:p>
          <w:p w14:paraId="25CC8859" w14:textId="31034875" w:rsidR="00BD45CF" w:rsidRPr="009A2217" w:rsidRDefault="00BD45CF" w:rsidP="00BD45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2EFD9" w:themeFill="accent6" w:themeFillTint="33"/>
          </w:tcPr>
          <w:p w14:paraId="3655BD44" w14:textId="77777777" w:rsidR="00545B4C" w:rsidRDefault="00BD45CF" w:rsidP="005F52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Parents Evening.</w:t>
            </w:r>
          </w:p>
          <w:p w14:paraId="047823DD" w14:textId="56B9EE76" w:rsidR="00BD45CF" w:rsidRPr="00B81B59" w:rsidRDefault="00BD45CF" w:rsidP="005F52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Chess will need to move to another class</w:t>
            </w:r>
          </w:p>
        </w:tc>
        <w:bookmarkStart w:id="0" w:name="_GoBack"/>
        <w:bookmarkEnd w:id="0"/>
      </w:tr>
      <w:tr w:rsidR="00D4048E" w:rsidRPr="00B81B59" w14:paraId="57B2AE2B" w14:textId="77777777" w:rsidTr="00B56C2E">
        <w:trPr>
          <w:trHeight w:val="1499"/>
        </w:trPr>
        <w:tc>
          <w:tcPr>
            <w:tcW w:w="1639" w:type="dxa"/>
            <w:vAlign w:val="center"/>
          </w:tcPr>
          <w:p w14:paraId="46814D11" w14:textId="69766229" w:rsidR="00545B4C" w:rsidRDefault="00BD45CF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6F3F2F04" w14:textId="7DA0A8B1" w:rsidR="00BD45CF" w:rsidRPr="00B81B59" w:rsidRDefault="00BD45CF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15/11/23</w:t>
            </w:r>
          </w:p>
        </w:tc>
        <w:tc>
          <w:tcPr>
            <w:tcW w:w="3423" w:type="dxa"/>
          </w:tcPr>
          <w:p w14:paraId="2B789308" w14:textId="5F8AC93E" w:rsidR="00545B4C" w:rsidRPr="009A2217" w:rsidRDefault="00545B4C" w:rsidP="00D4048E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5122DA22" w14:textId="77777777" w:rsidR="00D20D0C" w:rsidRDefault="00545B4C" w:rsidP="00D404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Fluent in five</w:t>
            </w:r>
            <w:r w:rsidR="00EB47AF" w:rsidRPr="009A2217">
              <w:rPr>
                <w:rFonts w:ascii="Arial" w:hAnsi="Arial" w:cs="Arial"/>
                <w:sz w:val="20"/>
                <w:szCs w:val="20"/>
              </w:rPr>
              <w:t>/ Rapid Reasoning</w:t>
            </w:r>
            <w:r w:rsidR="00D20D0C" w:rsidRPr="009A221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5FBA8AF" w14:textId="19324A4D" w:rsidR="00545B4C" w:rsidRPr="00B56C2E" w:rsidRDefault="00D20D0C" w:rsidP="004436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 </w:t>
            </w:r>
            <w:r w:rsidR="0003210F">
              <w:rPr>
                <w:rFonts w:ascii="Arial" w:hAnsi="Arial" w:cs="Arial"/>
                <w:sz w:val="20"/>
                <w:szCs w:val="20"/>
              </w:rPr>
              <w:t>know how to solve problems involving line graphs</w:t>
            </w:r>
          </w:p>
        </w:tc>
        <w:tc>
          <w:tcPr>
            <w:tcW w:w="427" w:type="dxa"/>
            <w:shd w:val="clear" w:color="auto" w:fill="D9D9D9" w:themeFill="background1" w:themeFillShade="D9"/>
          </w:tcPr>
          <w:p w14:paraId="7DD31FBE" w14:textId="77777777" w:rsidR="00545B4C" w:rsidRPr="009A2217" w:rsidRDefault="00545B4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327CEBB" w14:textId="73837C9A" w:rsidR="00545B4C" w:rsidRPr="00BD45CF" w:rsidRDefault="00545B4C" w:rsidP="00D404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Literacy</w:t>
            </w:r>
            <w:r w:rsidR="00BD45C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2775AB25" w14:textId="052B6AE1" w:rsidR="00545B4C" w:rsidRPr="009A2217" w:rsidRDefault="00545B4C" w:rsidP="00BD45CF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By the end of this lesson your</w:t>
            </w:r>
            <w:r w:rsidR="00A715CA" w:rsidRPr="00206280">
              <w:rPr>
                <w:rFonts w:ascii="Arial" w:hAnsi="Arial" w:cs="Arial"/>
              </w:rPr>
              <w:t xml:space="preserve"> </w:t>
            </w:r>
            <w:r w:rsidRPr="009A2217">
              <w:rPr>
                <w:rFonts w:ascii="Arial" w:hAnsi="Arial" w:cs="Arial"/>
                <w:sz w:val="20"/>
                <w:szCs w:val="20"/>
              </w:rPr>
              <w:t>child should be able to</w:t>
            </w:r>
            <w:r w:rsidR="00EB47AF" w:rsidRPr="009A221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21BF">
              <w:rPr>
                <w:rFonts w:ascii="Arial" w:hAnsi="Arial" w:cs="Arial"/>
                <w:sz w:val="20"/>
                <w:szCs w:val="20"/>
              </w:rPr>
              <w:t xml:space="preserve">understand 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6833833B" w14:textId="77777777" w:rsidR="00545B4C" w:rsidRPr="009A2217" w:rsidRDefault="00545B4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2E3C8EB2" w14:textId="77777777" w:rsidR="00BD45CF" w:rsidRDefault="00BD45CF" w:rsidP="00BD45C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72653">
              <w:rPr>
                <w:rFonts w:ascii="Arial" w:hAnsi="Arial" w:cs="Arial"/>
                <w:b/>
                <w:sz w:val="20"/>
                <w:szCs w:val="20"/>
                <w:u w:val="single"/>
              </w:rPr>
              <w:t>RE</w:t>
            </w:r>
          </w:p>
          <w:p w14:paraId="34273AA3" w14:textId="7AF7D401" w:rsidR="00CD3735" w:rsidRPr="009A2217" w:rsidRDefault="00CD3735" w:rsidP="00CD3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A442B8" w14:textId="77777777" w:rsidR="00F474DD" w:rsidRDefault="00CD3735" w:rsidP="00CD3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B3E51A4" w14:textId="2DED1778" w:rsidR="00372653" w:rsidRPr="00635796" w:rsidRDefault="00635796" w:rsidP="00635796">
            <w:pPr>
              <w:jc w:val="center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635796">
              <w:rPr>
                <w:rFonts w:ascii="Arial" w:hAnsi="Arial" w:cs="Arial"/>
                <w:sz w:val="20"/>
                <w:szCs w:val="20"/>
              </w:rPr>
              <w:t xml:space="preserve">QUESTFUL RE - Unit 5.1 The Bible Objectives: 1. To understand that for Christians, the Bible is believed to be the inspired word of God. 2. To compare and contrast different versions of Psalm 23. 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40CEC6F0" w14:textId="35FE011B" w:rsidR="00B56C2E" w:rsidRDefault="00BD45CF" w:rsidP="005F52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Parents Evening</w:t>
            </w:r>
          </w:p>
          <w:p w14:paraId="3F9ED9EF" w14:textId="77777777" w:rsidR="00B56C2E" w:rsidRPr="00B56C2E" w:rsidRDefault="00B56C2E" w:rsidP="00B56C2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097071" w14:textId="7BAA23EB" w:rsidR="00B56C2E" w:rsidRPr="00B56C2E" w:rsidRDefault="00635796" w:rsidP="00B56C2E">
            <w:pPr>
              <w:rPr>
                <w:rFonts w:ascii="Arial" w:hAnsi="Arial" w:cs="Arial"/>
                <w:sz w:val="20"/>
                <w:szCs w:val="20"/>
              </w:rPr>
            </w:pPr>
            <w:r w:rsidRPr="00635796">
              <w:rPr>
                <w:rFonts w:ascii="Arial" w:hAnsi="Arial" w:cs="Arial"/>
                <w:sz w:val="20"/>
                <w:szCs w:val="20"/>
              </w:rPr>
              <w:t>Year 5 pupils’ interfaith art work is being exhibited at Birkenhead Central Library, from Wednesday 8th November until Thurs 30th November. (Mon-Sat 10am-1pm &amp; 2- 5pm )</w:t>
            </w:r>
          </w:p>
          <w:p w14:paraId="1C2B2498" w14:textId="77777777" w:rsidR="00B56C2E" w:rsidRPr="00B56C2E" w:rsidRDefault="00B56C2E" w:rsidP="00B56C2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0F40FF" w14:textId="77777777" w:rsidR="00B56C2E" w:rsidRPr="00B56C2E" w:rsidRDefault="00B56C2E" w:rsidP="00B56C2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2E9236" w14:textId="4B3D3739" w:rsidR="00545B4C" w:rsidRPr="00B56C2E" w:rsidRDefault="00B56C2E" w:rsidP="00B56C2E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D4048E" w:rsidRPr="00B81B59" w14:paraId="27300C21" w14:textId="77777777" w:rsidTr="004436A3">
        <w:trPr>
          <w:trHeight w:val="1473"/>
        </w:trPr>
        <w:tc>
          <w:tcPr>
            <w:tcW w:w="1639" w:type="dxa"/>
            <w:vAlign w:val="center"/>
          </w:tcPr>
          <w:p w14:paraId="0AF326D5" w14:textId="4DE3EBA8" w:rsidR="00545B4C" w:rsidRPr="00B81B59" w:rsidRDefault="00545B4C" w:rsidP="00C574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42FFCFD1" w14:textId="45CDEE18" w:rsidR="00545B4C" w:rsidRPr="00B81B59" w:rsidRDefault="00290F34" w:rsidP="00C574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  <w:r w:rsidR="00A2757A">
              <w:rPr>
                <w:rFonts w:ascii="Arial" w:hAnsi="Arial" w:cs="Arial"/>
                <w:b/>
                <w:bCs/>
                <w:sz w:val="20"/>
                <w:szCs w:val="20"/>
              </w:rPr>
              <w:t>/11</w:t>
            </w:r>
            <w:r w:rsidR="00545B4C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/23</w:t>
            </w:r>
          </w:p>
          <w:p w14:paraId="7CD07E4F" w14:textId="77777777" w:rsidR="00545B4C" w:rsidRPr="00B81B59" w:rsidRDefault="00545B4C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3" w:type="dxa"/>
          </w:tcPr>
          <w:p w14:paraId="0CD7C19B" w14:textId="53FEA0C2" w:rsidR="00545B4C" w:rsidRPr="009A2217" w:rsidRDefault="00545B4C" w:rsidP="00D404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4BAAF08A" w14:textId="259580A7" w:rsidR="00545B4C" w:rsidRPr="009A2217" w:rsidRDefault="00545B4C" w:rsidP="00D404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Fluent in five</w:t>
            </w:r>
            <w:r w:rsidR="00EB47AF" w:rsidRPr="009A2217">
              <w:rPr>
                <w:rFonts w:ascii="Arial" w:hAnsi="Arial" w:cs="Arial"/>
                <w:sz w:val="20"/>
                <w:szCs w:val="20"/>
              </w:rPr>
              <w:t>/ Rapid Reasoning</w:t>
            </w:r>
          </w:p>
          <w:p w14:paraId="658AA2F8" w14:textId="1BD47ABD" w:rsidR="00545B4C" w:rsidRPr="009A2217" w:rsidRDefault="00545B4C" w:rsidP="00C50C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0C78A1" w:rsidRPr="009A221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C21D1">
              <w:rPr>
                <w:rFonts w:ascii="Arial" w:hAnsi="Arial" w:cs="Arial"/>
                <w:sz w:val="20"/>
                <w:szCs w:val="20"/>
              </w:rPr>
              <w:t>work with a par</w:t>
            </w:r>
            <w:r w:rsidR="0003210F">
              <w:rPr>
                <w:rFonts w:ascii="Arial" w:hAnsi="Arial" w:cs="Arial"/>
                <w:sz w:val="20"/>
                <w:szCs w:val="20"/>
              </w:rPr>
              <w:t xml:space="preserve">tner to produce their own line graph on proper graph paper. They will set 5 questions and swap graphs with another group and answer the </w:t>
            </w:r>
            <w:proofErr w:type="gramStart"/>
            <w:r w:rsidR="0003210F">
              <w:rPr>
                <w:rFonts w:ascii="Arial" w:hAnsi="Arial" w:cs="Arial"/>
                <w:sz w:val="20"/>
                <w:szCs w:val="20"/>
              </w:rPr>
              <w:t>questions .</w:t>
            </w:r>
            <w:proofErr w:type="gramEnd"/>
          </w:p>
        </w:tc>
        <w:tc>
          <w:tcPr>
            <w:tcW w:w="427" w:type="dxa"/>
            <w:shd w:val="clear" w:color="auto" w:fill="D9D9D9" w:themeFill="background1" w:themeFillShade="D9"/>
          </w:tcPr>
          <w:p w14:paraId="5D20CA63" w14:textId="77777777" w:rsidR="00545B4C" w:rsidRPr="009A2217" w:rsidRDefault="00545B4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F409478" w14:textId="186480C8" w:rsidR="00D4048E" w:rsidRPr="009A2217" w:rsidRDefault="00545B4C" w:rsidP="00D404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Literacy-</w:t>
            </w:r>
            <w:r w:rsidR="0003210F" w:rsidRPr="00BD45CF">
              <w:rPr>
                <w:rFonts w:ascii="Arial" w:hAnsi="Arial" w:cs="Arial"/>
                <w:bCs/>
                <w:sz w:val="16"/>
                <w:szCs w:val="16"/>
              </w:rPr>
              <w:t xml:space="preserve"> till 11.45 because of early lunch for trip</w:t>
            </w:r>
          </w:p>
          <w:p w14:paraId="75832FE5" w14:textId="77777777" w:rsidR="00D4048E" w:rsidRPr="009A2217" w:rsidRDefault="00D4048E" w:rsidP="00D404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Reading </w:t>
            </w:r>
            <w:r w:rsidR="00545B4C"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Comprehension</w:t>
            </w:r>
          </w:p>
          <w:p w14:paraId="31E9620D" w14:textId="0EA565C1" w:rsidR="00D4048E" w:rsidRPr="009A2217" w:rsidRDefault="00545B4C" w:rsidP="00D404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EB47AF" w:rsidRPr="009A2217">
              <w:rPr>
                <w:rFonts w:ascii="Arial" w:hAnsi="Arial" w:cs="Arial"/>
                <w:sz w:val="20"/>
                <w:szCs w:val="20"/>
              </w:rPr>
              <w:t xml:space="preserve"> do a year 5 compreh</w:t>
            </w:r>
            <w:r w:rsidR="00EB7A6C">
              <w:rPr>
                <w:rFonts w:ascii="Arial" w:hAnsi="Arial" w:cs="Arial"/>
                <w:sz w:val="20"/>
                <w:szCs w:val="20"/>
              </w:rPr>
              <w:t>ens</w:t>
            </w:r>
            <w:r w:rsidR="0015689A">
              <w:rPr>
                <w:rFonts w:ascii="Arial" w:hAnsi="Arial" w:cs="Arial"/>
                <w:sz w:val="20"/>
                <w:szCs w:val="20"/>
              </w:rPr>
              <w:t xml:space="preserve">ion </w:t>
            </w:r>
            <w:r w:rsidR="00BD45CF">
              <w:rPr>
                <w:rFonts w:ascii="Arial" w:hAnsi="Arial" w:cs="Arial"/>
                <w:sz w:val="20"/>
                <w:szCs w:val="20"/>
              </w:rPr>
              <w:t xml:space="preserve">the </w:t>
            </w:r>
          </w:p>
          <w:p w14:paraId="4E012489" w14:textId="77777777" w:rsidR="00545B4C" w:rsidRPr="009A2217" w:rsidRDefault="00545B4C" w:rsidP="00EB47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1CE37D2E" w14:textId="36780834" w:rsidR="00545B4C" w:rsidRPr="009A2217" w:rsidRDefault="00545B4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CD0B350" w14:textId="73F12520" w:rsidR="00545B4C" w:rsidRPr="009A2217" w:rsidRDefault="00545B4C" w:rsidP="00CD3735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sz w:val="20"/>
                <w:szCs w:val="20"/>
                <w:u w:val="single"/>
              </w:rPr>
              <w:t>TOPIC</w:t>
            </w:r>
          </w:p>
          <w:p w14:paraId="052A3D81" w14:textId="77777777" w:rsidR="009A2217" w:rsidRDefault="00290F34" w:rsidP="00290F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Trip to Walker Art Gallery Liverpool</w:t>
            </w:r>
          </w:p>
          <w:p w14:paraId="40864186" w14:textId="77777777" w:rsidR="00290F34" w:rsidRDefault="00290F34" w:rsidP="00290F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460648" w14:textId="7670D62B" w:rsidR="00290F34" w:rsidRPr="009A2217" w:rsidRDefault="00290F34" w:rsidP="00290F3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Greek Storytelling and the myth of Atlanta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Meleager</w:t>
            </w:r>
            <w:proofErr w:type="spellEnd"/>
          </w:p>
        </w:tc>
        <w:tc>
          <w:tcPr>
            <w:tcW w:w="2693" w:type="dxa"/>
            <w:shd w:val="clear" w:color="auto" w:fill="E2EFD9" w:themeFill="accent6" w:themeFillTint="33"/>
          </w:tcPr>
          <w:p w14:paraId="3F6BD751" w14:textId="77777777" w:rsidR="00545B4C" w:rsidRPr="00B81B59" w:rsidRDefault="00545B4C" w:rsidP="005F52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5B4C" w:rsidRPr="00B81B59" w14:paraId="0AEEC8F7" w14:textId="77777777" w:rsidTr="00D4048E">
        <w:trPr>
          <w:trHeight w:val="932"/>
        </w:trPr>
        <w:tc>
          <w:tcPr>
            <w:tcW w:w="1639" w:type="dxa"/>
            <w:vAlign w:val="center"/>
          </w:tcPr>
          <w:p w14:paraId="6FE66264" w14:textId="77DAC348" w:rsidR="00545B4C" w:rsidRPr="00B81B59" w:rsidRDefault="00545B4C" w:rsidP="00C574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Friday</w:t>
            </w:r>
          </w:p>
          <w:p w14:paraId="6F1F2410" w14:textId="35408278" w:rsidR="00545B4C" w:rsidRPr="00B81B59" w:rsidRDefault="00290F34" w:rsidP="00C574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17/</w:t>
            </w:r>
            <w:r w:rsidR="00A2757A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545B4C"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/23</w:t>
            </w:r>
          </w:p>
          <w:p w14:paraId="794E0F53" w14:textId="77777777" w:rsidR="00545B4C" w:rsidRPr="00B81B59" w:rsidRDefault="00545B4C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3" w:type="dxa"/>
          </w:tcPr>
          <w:p w14:paraId="2C4C1B8B" w14:textId="7CAFC615" w:rsidR="00545B4C" w:rsidRPr="009A2217" w:rsidRDefault="00545B4C" w:rsidP="00D404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E82A99A" w14:textId="73754CDF" w:rsidR="00545B4C" w:rsidRDefault="00545B4C" w:rsidP="00D404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Fluent in five</w:t>
            </w:r>
            <w:r w:rsidR="00EB47AF" w:rsidRPr="009A2217">
              <w:rPr>
                <w:rFonts w:ascii="Arial" w:hAnsi="Arial" w:cs="Arial"/>
                <w:sz w:val="20"/>
                <w:szCs w:val="20"/>
              </w:rPr>
              <w:t>/ Rapid Reasoning</w:t>
            </w:r>
          </w:p>
          <w:p w14:paraId="42AECBFA" w14:textId="74729686" w:rsidR="00D4048E" w:rsidRPr="009A2217" w:rsidRDefault="004436A3" w:rsidP="00C50C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Rounding and sequencing up to 6 digit numbers</w:t>
            </w:r>
            <w:r w:rsidR="004674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27" w:type="dxa"/>
            <w:shd w:val="clear" w:color="auto" w:fill="D9D9D9" w:themeFill="background1" w:themeFillShade="D9"/>
          </w:tcPr>
          <w:p w14:paraId="5116104E" w14:textId="77777777" w:rsidR="00545B4C" w:rsidRPr="009A2217" w:rsidRDefault="00545B4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8CF12A0" w14:textId="013B7CE9" w:rsidR="00D4048E" w:rsidRPr="009A2217" w:rsidRDefault="00D4048E" w:rsidP="00D404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Literacy- S</w:t>
            </w:r>
            <w:r w:rsidR="00545B4C"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pelling</w:t>
            </w:r>
            <w:r w:rsidR="00EB47AF" w:rsidRPr="009A221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567C6F01" w14:textId="698BC95A" w:rsidR="00545B4C" w:rsidRPr="009A2217" w:rsidRDefault="00EB47AF" w:rsidP="00EB47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sz w:val="20"/>
                <w:szCs w:val="20"/>
              </w:rPr>
              <w:t>To do spelling test and mark with children and use word wall for any words that they have fo</w:t>
            </w:r>
            <w:r w:rsidR="00372653">
              <w:rPr>
                <w:rFonts w:ascii="Arial" w:hAnsi="Arial" w:cs="Arial"/>
                <w:sz w:val="20"/>
                <w:szCs w:val="20"/>
              </w:rPr>
              <w:t>und hard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7EBB5E10" w14:textId="77777777" w:rsidR="00545B4C" w:rsidRPr="009A2217" w:rsidRDefault="00545B4C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64E4268D" w14:textId="77777777" w:rsidR="00545B4C" w:rsidRPr="009A2217" w:rsidRDefault="00545B4C" w:rsidP="00CD3735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A2217">
              <w:rPr>
                <w:rFonts w:ascii="Arial" w:hAnsi="Arial" w:cs="Arial"/>
                <w:b/>
                <w:sz w:val="20"/>
                <w:szCs w:val="20"/>
                <w:u w:val="single"/>
              </w:rPr>
              <w:t>Topic/Art/DT</w:t>
            </w:r>
          </w:p>
          <w:p w14:paraId="751490CF" w14:textId="6A895F44" w:rsidR="00545B4C" w:rsidRPr="009A2217" w:rsidRDefault="00662C69" w:rsidP="00BD45C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children will </w:t>
            </w:r>
            <w:r w:rsidR="00BD45CF">
              <w:rPr>
                <w:rFonts w:ascii="Arial" w:hAnsi="Arial" w:cs="Arial"/>
                <w:sz w:val="20"/>
                <w:szCs w:val="20"/>
              </w:rPr>
              <w:t>do some abstract art based on work seen in the Walker Art Gallery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31043EED" w14:textId="77777777" w:rsidR="00545B4C" w:rsidRPr="00B81B59" w:rsidRDefault="00545B4C" w:rsidP="005F52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1FA7EAC8" w:rsidR="00296542" w:rsidRPr="00B81B59" w:rsidRDefault="00296542">
      <w:pPr>
        <w:rPr>
          <w:rFonts w:ascii="Arial" w:hAnsi="Arial" w:cs="Arial"/>
          <w:sz w:val="20"/>
          <w:szCs w:val="20"/>
        </w:rPr>
      </w:pPr>
    </w:p>
    <w:p w14:paraId="22F12286" w14:textId="17C64599" w:rsidR="00296542" w:rsidRPr="001C7F12" w:rsidRDefault="00296542">
      <w:pPr>
        <w:rPr>
          <w:rFonts w:ascii="Arial" w:hAnsi="Arial" w:cs="Arial"/>
          <w:sz w:val="20"/>
          <w:szCs w:val="20"/>
        </w:rPr>
      </w:pPr>
    </w:p>
    <w:sectPr w:rsidR="00296542" w:rsidRPr="001C7F1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42"/>
    <w:rsid w:val="00003170"/>
    <w:rsid w:val="000053D8"/>
    <w:rsid w:val="000059AA"/>
    <w:rsid w:val="0000704C"/>
    <w:rsid w:val="00024208"/>
    <w:rsid w:val="0003210F"/>
    <w:rsid w:val="00033A12"/>
    <w:rsid w:val="00052F5A"/>
    <w:rsid w:val="000537C5"/>
    <w:rsid w:val="00061EAC"/>
    <w:rsid w:val="000624E8"/>
    <w:rsid w:val="000729DF"/>
    <w:rsid w:val="0008436A"/>
    <w:rsid w:val="0008529E"/>
    <w:rsid w:val="000A2562"/>
    <w:rsid w:val="000A43BF"/>
    <w:rsid w:val="000B547D"/>
    <w:rsid w:val="000C4644"/>
    <w:rsid w:val="000C78A1"/>
    <w:rsid w:val="000D3242"/>
    <w:rsid w:val="000D4368"/>
    <w:rsid w:val="000D7624"/>
    <w:rsid w:val="000E2537"/>
    <w:rsid w:val="000F019C"/>
    <w:rsid w:val="000F68FB"/>
    <w:rsid w:val="00107BAB"/>
    <w:rsid w:val="00113810"/>
    <w:rsid w:val="00117A90"/>
    <w:rsid w:val="001251F0"/>
    <w:rsid w:val="00142F50"/>
    <w:rsid w:val="0014669E"/>
    <w:rsid w:val="001467A5"/>
    <w:rsid w:val="00150BE4"/>
    <w:rsid w:val="0015689A"/>
    <w:rsid w:val="00161EF0"/>
    <w:rsid w:val="00171494"/>
    <w:rsid w:val="001766AA"/>
    <w:rsid w:val="001829E7"/>
    <w:rsid w:val="00182F98"/>
    <w:rsid w:val="0018767A"/>
    <w:rsid w:val="001924F1"/>
    <w:rsid w:val="001C7F12"/>
    <w:rsid w:val="001D176C"/>
    <w:rsid w:val="001E0C2A"/>
    <w:rsid w:val="001E4E48"/>
    <w:rsid w:val="001E5627"/>
    <w:rsid w:val="001F4BD3"/>
    <w:rsid w:val="001F77A1"/>
    <w:rsid w:val="002108C8"/>
    <w:rsid w:val="00211DC3"/>
    <w:rsid w:val="00214500"/>
    <w:rsid w:val="00221BCF"/>
    <w:rsid w:val="0024593F"/>
    <w:rsid w:val="00251886"/>
    <w:rsid w:val="0025539A"/>
    <w:rsid w:val="0026199A"/>
    <w:rsid w:val="002626CE"/>
    <w:rsid w:val="00267CA2"/>
    <w:rsid w:val="00271770"/>
    <w:rsid w:val="002725CE"/>
    <w:rsid w:val="00280BDC"/>
    <w:rsid w:val="0028545A"/>
    <w:rsid w:val="002877FA"/>
    <w:rsid w:val="00290F34"/>
    <w:rsid w:val="0029203C"/>
    <w:rsid w:val="0029379A"/>
    <w:rsid w:val="00296542"/>
    <w:rsid w:val="002A1DE7"/>
    <w:rsid w:val="002A2750"/>
    <w:rsid w:val="002A3A64"/>
    <w:rsid w:val="002A4076"/>
    <w:rsid w:val="002C1A36"/>
    <w:rsid w:val="002C2620"/>
    <w:rsid w:val="002C56D8"/>
    <w:rsid w:val="002D2EE3"/>
    <w:rsid w:val="002E0AE7"/>
    <w:rsid w:val="002E4295"/>
    <w:rsid w:val="002F4038"/>
    <w:rsid w:val="003237EB"/>
    <w:rsid w:val="00324DF3"/>
    <w:rsid w:val="00324F72"/>
    <w:rsid w:val="0032740D"/>
    <w:rsid w:val="003318E1"/>
    <w:rsid w:val="00341C8D"/>
    <w:rsid w:val="00342DEF"/>
    <w:rsid w:val="0034732F"/>
    <w:rsid w:val="00347C44"/>
    <w:rsid w:val="00350272"/>
    <w:rsid w:val="00357E21"/>
    <w:rsid w:val="00365496"/>
    <w:rsid w:val="00372653"/>
    <w:rsid w:val="00375CE3"/>
    <w:rsid w:val="0037633C"/>
    <w:rsid w:val="00387FD8"/>
    <w:rsid w:val="003913D7"/>
    <w:rsid w:val="00396FAF"/>
    <w:rsid w:val="003A695D"/>
    <w:rsid w:val="003A6E07"/>
    <w:rsid w:val="003D6693"/>
    <w:rsid w:val="003E1BB1"/>
    <w:rsid w:val="003F3FAE"/>
    <w:rsid w:val="003F7425"/>
    <w:rsid w:val="00404307"/>
    <w:rsid w:val="0040508C"/>
    <w:rsid w:val="00414741"/>
    <w:rsid w:val="0042434D"/>
    <w:rsid w:val="00425882"/>
    <w:rsid w:val="0043196A"/>
    <w:rsid w:val="004412BA"/>
    <w:rsid w:val="004436A3"/>
    <w:rsid w:val="00443DB2"/>
    <w:rsid w:val="00460DCC"/>
    <w:rsid w:val="00467499"/>
    <w:rsid w:val="00471092"/>
    <w:rsid w:val="004763E2"/>
    <w:rsid w:val="004846CF"/>
    <w:rsid w:val="004A4DDB"/>
    <w:rsid w:val="004A61D9"/>
    <w:rsid w:val="004B44C8"/>
    <w:rsid w:val="004B5596"/>
    <w:rsid w:val="004F4AAA"/>
    <w:rsid w:val="004F7F31"/>
    <w:rsid w:val="00500C79"/>
    <w:rsid w:val="00512740"/>
    <w:rsid w:val="00512BCE"/>
    <w:rsid w:val="005305E5"/>
    <w:rsid w:val="0054276C"/>
    <w:rsid w:val="00545B4C"/>
    <w:rsid w:val="00550206"/>
    <w:rsid w:val="00553F79"/>
    <w:rsid w:val="005667C5"/>
    <w:rsid w:val="005828A3"/>
    <w:rsid w:val="00593065"/>
    <w:rsid w:val="00593630"/>
    <w:rsid w:val="0059708E"/>
    <w:rsid w:val="005A2239"/>
    <w:rsid w:val="005B1462"/>
    <w:rsid w:val="005C0479"/>
    <w:rsid w:val="005D0582"/>
    <w:rsid w:val="005D45F6"/>
    <w:rsid w:val="005F39FE"/>
    <w:rsid w:val="005F5229"/>
    <w:rsid w:val="005F7908"/>
    <w:rsid w:val="006069DC"/>
    <w:rsid w:val="006160A3"/>
    <w:rsid w:val="006177B1"/>
    <w:rsid w:val="00621808"/>
    <w:rsid w:val="006221BF"/>
    <w:rsid w:val="00623C72"/>
    <w:rsid w:val="00635796"/>
    <w:rsid w:val="00642F53"/>
    <w:rsid w:val="0064627B"/>
    <w:rsid w:val="00650E69"/>
    <w:rsid w:val="00656E81"/>
    <w:rsid w:val="00662C69"/>
    <w:rsid w:val="00662EA5"/>
    <w:rsid w:val="00675150"/>
    <w:rsid w:val="006904D0"/>
    <w:rsid w:val="006A2B3F"/>
    <w:rsid w:val="006A4AB0"/>
    <w:rsid w:val="006A54CC"/>
    <w:rsid w:val="006A5A7A"/>
    <w:rsid w:val="006B426E"/>
    <w:rsid w:val="006B47AB"/>
    <w:rsid w:val="006B531A"/>
    <w:rsid w:val="006C3127"/>
    <w:rsid w:val="006C40A2"/>
    <w:rsid w:val="006D235E"/>
    <w:rsid w:val="006D7BD1"/>
    <w:rsid w:val="006E747C"/>
    <w:rsid w:val="006F27B3"/>
    <w:rsid w:val="007167ED"/>
    <w:rsid w:val="007234AB"/>
    <w:rsid w:val="007464B6"/>
    <w:rsid w:val="0075627C"/>
    <w:rsid w:val="0078196A"/>
    <w:rsid w:val="00792D84"/>
    <w:rsid w:val="007A05F1"/>
    <w:rsid w:val="007A083B"/>
    <w:rsid w:val="007A2BD2"/>
    <w:rsid w:val="007B5F4B"/>
    <w:rsid w:val="007C31C7"/>
    <w:rsid w:val="007D0379"/>
    <w:rsid w:val="007D1216"/>
    <w:rsid w:val="007D237F"/>
    <w:rsid w:val="007E379C"/>
    <w:rsid w:val="007E3A60"/>
    <w:rsid w:val="007E7A38"/>
    <w:rsid w:val="0080584B"/>
    <w:rsid w:val="00830B84"/>
    <w:rsid w:val="00842FD8"/>
    <w:rsid w:val="00843E34"/>
    <w:rsid w:val="00855F6B"/>
    <w:rsid w:val="00866C08"/>
    <w:rsid w:val="00867394"/>
    <w:rsid w:val="008752A7"/>
    <w:rsid w:val="008763D6"/>
    <w:rsid w:val="008B311B"/>
    <w:rsid w:val="008B56E3"/>
    <w:rsid w:val="008C12C0"/>
    <w:rsid w:val="008D59A6"/>
    <w:rsid w:val="008D63C8"/>
    <w:rsid w:val="008D7D50"/>
    <w:rsid w:val="008F5BD2"/>
    <w:rsid w:val="009009D3"/>
    <w:rsid w:val="00911937"/>
    <w:rsid w:val="00917873"/>
    <w:rsid w:val="00920271"/>
    <w:rsid w:val="0092391D"/>
    <w:rsid w:val="009354C7"/>
    <w:rsid w:val="00941E85"/>
    <w:rsid w:val="00944194"/>
    <w:rsid w:val="00972977"/>
    <w:rsid w:val="009807BD"/>
    <w:rsid w:val="00985124"/>
    <w:rsid w:val="009A2217"/>
    <w:rsid w:val="009A3A0B"/>
    <w:rsid w:val="009B0968"/>
    <w:rsid w:val="009B176F"/>
    <w:rsid w:val="009E127D"/>
    <w:rsid w:val="009E5AD8"/>
    <w:rsid w:val="00A03F90"/>
    <w:rsid w:val="00A11A50"/>
    <w:rsid w:val="00A244AD"/>
    <w:rsid w:val="00A2577E"/>
    <w:rsid w:val="00A2757A"/>
    <w:rsid w:val="00A27BD6"/>
    <w:rsid w:val="00A3260C"/>
    <w:rsid w:val="00A4336B"/>
    <w:rsid w:val="00A44A7A"/>
    <w:rsid w:val="00A47BEE"/>
    <w:rsid w:val="00A53091"/>
    <w:rsid w:val="00A5724F"/>
    <w:rsid w:val="00A715CA"/>
    <w:rsid w:val="00A723CE"/>
    <w:rsid w:val="00A7422D"/>
    <w:rsid w:val="00A80CFD"/>
    <w:rsid w:val="00A82AF0"/>
    <w:rsid w:val="00A90A8E"/>
    <w:rsid w:val="00AA3927"/>
    <w:rsid w:val="00AB425A"/>
    <w:rsid w:val="00AC21D1"/>
    <w:rsid w:val="00AC3A61"/>
    <w:rsid w:val="00AF04EE"/>
    <w:rsid w:val="00AF30B2"/>
    <w:rsid w:val="00B13F3C"/>
    <w:rsid w:val="00B465E4"/>
    <w:rsid w:val="00B50894"/>
    <w:rsid w:val="00B56C2E"/>
    <w:rsid w:val="00B61DBC"/>
    <w:rsid w:val="00B7685D"/>
    <w:rsid w:val="00B81B59"/>
    <w:rsid w:val="00B91126"/>
    <w:rsid w:val="00BA4D22"/>
    <w:rsid w:val="00BB6988"/>
    <w:rsid w:val="00BD3FB2"/>
    <w:rsid w:val="00BD45CF"/>
    <w:rsid w:val="00BE6F30"/>
    <w:rsid w:val="00C023A7"/>
    <w:rsid w:val="00C04591"/>
    <w:rsid w:val="00C167DF"/>
    <w:rsid w:val="00C245BD"/>
    <w:rsid w:val="00C42133"/>
    <w:rsid w:val="00C50CDA"/>
    <w:rsid w:val="00C53226"/>
    <w:rsid w:val="00C5745A"/>
    <w:rsid w:val="00C57C0C"/>
    <w:rsid w:val="00C64403"/>
    <w:rsid w:val="00C76797"/>
    <w:rsid w:val="00C76D06"/>
    <w:rsid w:val="00C77590"/>
    <w:rsid w:val="00C82726"/>
    <w:rsid w:val="00C82F20"/>
    <w:rsid w:val="00C913FA"/>
    <w:rsid w:val="00CA161C"/>
    <w:rsid w:val="00CB04EC"/>
    <w:rsid w:val="00CB2297"/>
    <w:rsid w:val="00CB3952"/>
    <w:rsid w:val="00CB4070"/>
    <w:rsid w:val="00CB6A95"/>
    <w:rsid w:val="00CC070A"/>
    <w:rsid w:val="00CD3735"/>
    <w:rsid w:val="00CD6ED0"/>
    <w:rsid w:val="00CD7375"/>
    <w:rsid w:val="00CE2215"/>
    <w:rsid w:val="00CE3969"/>
    <w:rsid w:val="00CF2CBB"/>
    <w:rsid w:val="00D1172B"/>
    <w:rsid w:val="00D14333"/>
    <w:rsid w:val="00D20394"/>
    <w:rsid w:val="00D20D0C"/>
    <w:rsid w:val="00D3407C"/>
    <w:rsid w:val="00D36FA9"/>
    <w:rsid w:val="00D4048E"/>
    <w:rsid w:val="00D41603"/>
    <w:rsid w:val="00D56746"/>
    <w:rsid w:val="00D60B9D"/>
    <w:rsid w:val="00D7200D"/>
    <w:rsid w:val="00D749A9"/>
    <w:rsid w:val="00D75339"/>
    <w:rsid w:val="00DC0671"/>
    <w:rsid w:val="00DC1DCF"/>
    <w:rsid w:val="00DD0CE0"/>
    <w:rsid w:val="00DE1206"/>
    <w:rsid w:val="00DE150E"/>
    <w:rsid w:val="00DE45B2"/>
    <w:rsid w:val="00DE7AFF"/>
    <w:rsid w:val="00DF1F2D"/>
    <w:rsid w:val="00E13E1F"/>
    <w:rsid w:val="00E23AFD"/>
    <w:rsid w:val="00E33FE1"/>
    <w:rsid w:val="00E40C11"/>
    <w:rsid w:val="00E419CC"/>
    <w:rsid w:val="00E61FB0"/>
    <w:rsid w:val="00E71416"/>
    <w:rsid w:val="00E80772"/>
    <w:rsid w:val="00E85B17"/>
    <w:rsid w:val="00E8631B"/>
    <w:rsid w:val="00E90E6F"/>
    <w:rsid w:val="00E93BB5"/>
    <w:rsid w:val="00E9524B"/>
    <w:rsid w:val="00E967ED"/>
    <w:rsid w:val="00E972C6"/>
    <w:rsid w:val="00EB0B85"/>
    <w:rsid w:val="00EB3048"/>
    <w:rsid w:val="00EB47AF"/>
    <w:rsid w:val="00EB7A6C"/>
    <w:rsid w:val="00EF58DD"/>
    <w:rsid w:val="00F1027A"/>
    <w:rsid w:val="00F24ABA"/>
    <w:rsid w:val="00F30143"/>
    <w:rsid w:val="00F306F2"/>
    <w:rsid w:val="00F3122E"/>
    <w:rsid w:val="00F40B01"/>
    <w:rsid w:val="00F4180C"/>
    <w:rsid w:val="00F474DD"/>
    <w:rsid w:val="00F54F32"/>
    <w:rsid w:val="00F647C9"/>
    <w:rsid w:val="00F926C0"/>
    <w:rsid w:val="00FA1F37"/>
    <w:rsid w:val="00FA4984"/>
    <w:rsid w:val="00FB29D7"/>
    <w:rsid w:val="00FC1419"/>
    <w:rsid w:val="00FC213B"/>
    <w:rsid w:val="00FC2AF9"/>
    <w:rsid w:val="00FE0905"/>
    <w:rsid w:val="00FE21E9"/>
    <w:rsid w:val="00FE416F"/>
    <w:rsid w:val="00FE58E5"/>
    <w:rsid w:val="00FE7CF2"/>
    <w:rsid w:val="00FF0ECE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07514-45E8-4901-A41C-0DF82AC6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nick greenop</cp:lastModifiedBy>
  <cp:revision>4</cp:revision>
  <cp:lastPrinted>2023-11-13T07:35:00Z</cp:lastPrinted>
  <dcterms:created xsi:type="dcterms:W3CDTF">2023-11-13T07:34:00Z</dcterms:created>
  <dcterms:modified xsi:type="dcterms:W3CDTF">2023-11-13T07:35:00Z</dcterms:modified>
</cp:coreProperties>
</file>